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BDA751" w14:textId="129BC7E6" w:rsidR="000934DB" w:rsidRDefault="000934DB" w:rsidP="000934DB">
      <w:pPr>
        <w:pStyle w:val="1"/>
        <w:jc w:val="center"/>
      </w:pPr>
      <w:r w:rsidRPr="000934DB">
        <w:t>Packet Sniffing and Spoofing Lab</w:t>
      </w:r>
    </w:p>
    <w:p w14:paraId="08C8BA1A" w14:textId="77777777" w:rsidR="000934DB" w:rsidRDefault="000934DB" w:rsidP="000934DB">
      <w:pPr>
        <w:pStyle w:val="a7"/>
        <w:rPr>
          <w:sz w:val="24"/>
          <w:szCs w:val="24"/>
        </w:rPr>
      </w:pPr>
      <w:r w:rsidRPr="00D07661">
        <w:rPr>
          <w:rFonts w:hint="eastAsia"/>
          <w:sz w:val="24"/>
          <w:szCs w:val="24"/>
        </w:rPr>
        <w:t>57117217戚吴祺</w:t>
      </w:r>
    </w:p>
    <w:p w14:paraId="78A4CE25" w14:textId="71DA63E2" w:rsidR="000934DB" w:rsidRDefault="000934DB" w:rsidP="009464A9">
      <w:pPr>
        <w:pStyle w:val="2"/>
      </w:pPr>
      <w:r w:rsidRPr="000934DB">
        <w:t>Lab Task Set 1: Using Tools to Sniff and Spoof Packets</w:t>
      </w:r>
    </w:p>
    <w:p w14:paraId="4ED7C2EE" w14:textId="77777777" w:rsidR="00C02122" w:rsidRDefault="00C02122">
      <w:pPr>
        <w:rPr>
          <w:noProof/>
        </w:rPr>
      </w:pPr>
    </w:p>
    <w:p w14:paraId="2056119C" w14:textId="77777777" w:rsidR="00C02122" w:rsidRDefault="00C02122">
      <w:pPr>
        <w:rPr>
          <w:noProof/>
        </w:rPr>
      </w:pPr>
    </w:p>
    <w:p w14:paraId="47FA3462" w14:textId="465E0797" w:rsidR="000934DB" w:rsidRDefault="000934DB">
      <w:r>
        <w:rPr>
          <w:noProof/>
        </w:rPr>
        <w:drawing>
          <wp:inline distT="0" distB="0" distL="0" distR="0" wp14:anchorId="5F2A8787" wp14:editId="60016A9A">
            <wp:extent cx="5274310" cy="14192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343F" w14:textId="66B50560" w:rsidR="00C02122" w:rsidRDefault="00C02122">
      <w:r w:rsidRPr="00C02122">
        <w:t>We should run Python using the root privilege</w:t>
      </w:r>
      <w:r>
        <w:rPr>
          <w:rFonts w:hint="eastAsia"/>
        </w:rPr>
        <w:t>.</w:t>
      </w:r>
    </w:p>
    <w:p w14:paraId="6F82CC2E" w14:textId="3F44E683" w:rsidR="00C02122" w:rsidRDefault="00C02122">
      <w:r>
        <w:rPr>
          <w:noProof/>
        </w:rPr>
        <w:drawing>
          <wp:inline distT="0" distB="0" distL="0" distR="0" wp14:anchorId="1F4714D5" wp14:editId="03E11305">
            <wp:extent cx="5274310" cy="28898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FEDD" w14:textId="255CA47A" w:rsidR="00C02122" w:rsidRDefault="00C02122"/>
    <w:p w14:paraId="6E1E9E2E" w14:textId="63757F6E" w:rsidR="00C02122" w:rsidRDefault="00C02122" w:rsidP="00C02122">
      <w:pPr>
        <w:pStyle w:val="3"/>
      </w:pPr>
      <w:r w:rsidRPr="00C02122">
        <w:t>Task 1.1: Sniffing Packets</w:t>
      </w:r>
    </w:p>
    <w:p w14:paraId="4479C957" w14:textId="1E0EA36A" w:rsidR="004C5AD7" w:rsidRDefault="003F78A6" w:rsidP="00C02122">
      <w:r>
        <w:t xml:space="preserve">Physical </w:t>
      </w:r>
      <w:r>
        <w:rPr>
          <w:rFonts w:hint="eastAsia"/>
        </w:rPr>
        <w:t>machine</w:t>
      </w:r>
      <w:r>
        <w:t>: 192.168.43.166</w:t>
      </w:r>
    </w:p>
    <w:p w14:paraId="436C74F5" w14:textId="42359134" w:rsidR="003F78A6" w:rsidRDefault="003F78A6" w:rsidP="00C02122">
      <w:r>
        <w:rPr>
          <w:rFonts w:hint="eastAsia"/>
        </w:rPr>
        <w:t>V</w:t>
      </w:r>
      <w:r>
        <w:t>irtual machine</w:t>
      </w:r>
      <w:r w:rsidR="009464A9">
        <w:t>(Ubuntu)</w:t>
      </w:r>
      <w:r>
        <w:t>: 192.168.43.161</w:t>
      </w:r>
    </w:p>
    <w:p w14:paraId="683835FB" w14:textId="66605063" w:rsidR="009464A9" w:rsidRDefault="009464A9" w:rsidP="00C02122">
      <w:r>
        <w:t>Virtual machine(kali): 192.168.43.111</w:t>
      </w:r>
    </w:p>
    <w:p w14:paraId="7DFE9C87" w14:textId="1B28E0A1" w:rsidR="003F78A6" w:rsidRDefault="003F78A6" w:rsidP="00C02122">
      <w:r>
        <w:rPr>
          <w:rFonts w:hint="eastAsia"/>
        </w:rPr>
        <w:lastRenderedPageBreak/>
        <w:t>Ping</w:t>
      </w:r>
      <w:r>
        <w:t xml:space="preserve"> </w:t>
      </w:r>
      <w:proofErr w:type="spellStart"/>
      <w:r>
        <w:rPr>
          <w:rFonts w:hint="eastAsia"/>
        </w:rPr>
        <w:t>vm</w:t>
      </w:r>
      <w:proofErr w:type="spellEnd"/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physical</w:t>
      </w:r>
      <w:r>
        <w:t xml:space="preserve"> </w:t>
      </w:r>
      <w:r>
        <w:rPr>
          <w:rFonts w:hint="eastAsia"/>
        </w:rPr>
        <w:t>machine</w:t>
      </w:r>
      <w:r>
        <w:t>.</w:t>
      </w:r>
    </w:p>
    <w:p w14:paraId="774BB72D" w14:textId="77777777" w:rsidR="004C5AD7" w:rsidRDefault="004C5AD7" w:rsidP="00C02122">
      <w:r>
        <w:rPr>
          <w:noProof/>
        </w:rPr>
        <w:drawing>
          <wp:anchor distT="0" distB="0" distL="114300" distR="114300" simplePos="0" relativeHeight="251658240" behindDoc="0" locked="0" layoutInCell="1" allowOverlap="1" wp14:anchorId="60652C4C" wp14:editId="33A21486">
            <wp:simplePos x="1143000" y="1550504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5400040"/>
            <wp:effectExtent l="0" t="0" r="254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A76A7" w14:textId="77777777" w:rsidR="003F78A6" w:rsidRPr="003F78A6" w:rsidRDefault="004C5AD7" w:rsidP="003F78A6">
      <w:pPr>
        <w:pStyle w:val="4"/>
        <w:rPr>
          <w:rStyle w:val="40"/>
          <w:b/>
          <w:bCs/>
        </w:rPr>
      </w:pPr>
      <w:r w:rsidRPr="003F78A6">
        <w:rPr>
          <w:rStyle w:val="40"/>
          <w:b/>
          <w:bCs/>
        </w:rPr>
        <w:t>Task 1.1A</w:t>
      </w:r>
    </w:p>
    <w:p w14:paraId="2DA68E15" w14:textId="1501AFD4" w:rsidR="00C02122" w:rsidRDefault="004C5AD7" w:rsidP="004C5AD7">
      <w:pPr>
        <w:jc w:val="left"/>
      </w:pPr>
      <w:r>
        <w:rPr>
          <w:noProof/>
        </w:rPr>
        <w:drawing>
          <wp:inline distT="0" distB="0" distL="0" distR="0" wp14:anchorId="00A7C67B" wp14:editId="7E44E214">
            <wp:extent cx="5274310" cy="15970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AD62" w14:textId="5B34D501" w:rsidR="004C5AD7" w:rsidRDefault="003F78A6" w:rsidP="00C02122">
      <w:r>
        <w:t xml:space="preserve">Fail to run the program without root </w:t>
      </w:r>
      <w:proofErr w:type="spellStart"/>
      <w:r>
        <w:t>priviledge</w:t>
      </w:r>
      <w:proofErr w:type="spellEnd"/>
      <w:r>
        <w:t xml:space="preserve">. </w:t>
      </w:r>
    </w:p>
    <w:p w14:paraId="14DC7D3A" w14:textId="69BCE931" w:rsidR="003F78A6" w:rsidRDefault="003F78A6" w:rsidP="00C02122"/>
    <w:p w14:paraId="1BC48E21" w14:textId="6A936441" w:rsidR="004C5AD7" w:rsidRDefault="003F78A6" w:rsidP="003F78A6">
      <w:pPr>
        <w:pStyle w:val="4"/>
      </w:pPr>
      <w:r w:rsidRPr="003F78A6">
        <w:lastRenderedPageBreak/>
        <w:t>Task 1.1B</w:t>
      </w:r>
    </w:p>
    <w:p w14:paraId="3379FEDC" w14:textId="331AAFDF" w:rsidR="003F78A6" w:rsidRDefault="00404CA2" w:rsidP="003F78A6">
      <w:r w:rsidRPr="00404CA2">
        <w:rPr>
          <w:rFonts w:hint="eastAsia"/>
        </w:rPr>
        <w:t>•</w:t>
      </w:r>
      <w:r w:rsidRPr="00404CA2">
        <w:t xml:space="preserve"> Capture only the ICMP packet</w:t>
      </w:r>
    </w:p>
    <w:p w14:paraId="21D9D89A" w14:textId="2C944818" w:rsidR="00404CA2" w:rsidRDefault="00404CA2" w:rsidP="003F78A6">
      <w:r>
        <w:rPr>
          <w:rFonts w:hint="eastAsia"/>
        </w:rPr>
        <w:t>T</w:t>
      </w:r>
      <w:r>
        <w:t>he filter is the same as task 1.1A.</w:t>
      </w:r>
    </w:p>
    <w:p w14:paraId="4F9E7A1D" w14:textId="412DF1E8" w:rsidR="00404CA2" w:rsidRDefault="00404CA2" w:rsidP="003F78A6">
      <w:r>
        <w:rPr>
          <w:noProof/>
        </w:rPr>
        <w:drawing>
          <wp:inline distT="0" distB="0" distL="0" distR="0" wp14:anchorId="3B6DC529" wp14:editId="7D318CA8">
            <wp:extent cx="2631625" cy="182862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1625" cy="18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16E4" w14:textId="208A8137" w:rsidR="00404CA2" w:rsidRDefault="00404CA2" w:rsidP="003F78A6">
      <w:r>
        <w:t xml:space="preserve">Ping </w:t>
      </w:r>
      <w:proofErr w:type="spellStart"/>
      <w:r>
        <w:t>vm</w:t>
      </w:r>
      <w:proofErr w:type="spellEnd"/>
      <w:r>
        <w:t xml:space="preserve"> in other machine.</w:t>
      </w:r>
    </w:p>
    <w:p w14:paraId="7C8BE562" w14:textId="38DE2B93" w:rsidR="00404CA2" w:rsidRDefault="00404CA2" w:rsidP="003F78A6">
      <w:r>
        <w:rPr>
          <w:noProof/>
        </w:rPr>
        <w:drawing>
          <wp:inline distT="0" distB="0" distL="0" distR="0" wp14:anchorId="3E3A7A9F" wp14:editId="2F240C9C">
            <wp:extent cx="5274310" cy="58000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1BF1" w14:textId="50CF5098" w:rsidR="00404CA2" w:rsidRDefault="00404CA2" w:rsidP="003F78A6"/>
    <w:p w14:paraId="2F3F18AF" w14:textId="5BFA99E9" w:rsidR="00404CA2" w:rsidRDefault="00404CA2" w:rsidP="003F78A6">
      <w:r w:rsidRPr="00404CA2">
        <w:rPr>
          <w:rFonts w:hint="eastAsia"/>
        </w:rPr>
        <w:t>•</w:t>
      </w:r>
      <w:r w:rsidRPr="00404CA2">
        <w:t xml:space="preserve"> Capture any TCP packet that comes from a particular IP and with a destination port number 23</w:t>
      </w:r>
    </w:p>
    <w:p w14:paraId="37EF6A0B" w14:textId="34423396" w:rsidR="0014312C" w:rsidRDefault="001A5614" w:rsidP="003F78A6">
      <w:r>
        <w:rPr>
          <w:noProof/>
        </w:rPr>
        <w:drawing>
          <wp:inline distT="0" distB="0" distL="0" distR="0" wp14:anchorId="6AC1E2D2" wp14:editId="2B27909F">
            <wp:extent cx="3299470" cy="17491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9470" cy="17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A75E" w14:textId="76C3FF22" w:rsidR="00404CA2" w:rsidRDefault="0014312C" w:rsidP="003F78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87FBF9" wp14:editId="493C59A7">
            <wp:extent cx="5274310" cy="33108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1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A86601" wp14:editId="5C3AEF49">
            <wp:extent cx="5274310" cy="4490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9DF4" w14:textId="33BA3533" w:rsidR="00404CA2" w:rsidRDefault="0014312C" w:rsidP="003F78A6">
      <w:pPr>
        <w:rPr>
          <w:noProof/>
        </w:rPr>
      </w:pPr>
      <w:r w:rsidRPr="0014312C">
        <w:rPr>
          <w:noProof/>
        </w:rPr>
        <w:t>The Telnet protocol defaults to port 23</w:t>
      </w:r>
      <w:r w:rsidR="001A5614">
        <w:rPr>
          <w:noProof/>
        </w:rPr>
        <w:t>, using tcp protocal.</w:t>
      </w:r>
    </w:p>
    <w:p w14:paraId="170C73CB" w14:textId="77777777" w:rsidR="0014312C" w:rsidRPr="0014312C" w:rsidRDefault="0014312C" w:rsidP="003F78A6"/>
    <w:p w14:paraId="09FD3671" w14:textId="0E4E536A" w:rsidR="00404CA2" w:rsidRDefault="00404CA2" w:rsidP="003F78A6">
      <w:r w:rsidRPr="00404CA2">
        <w:rPr>
          <w:rFonts w:hint="eastAsia"/>
        </w:rPr>
        <w:t>•</w:t>
      </w:r>
      <w:r w:rsidRPr="00404CA2">
        <w:t xml:space="preserve"> Capture packets comes from or to go to a particular subnet. You can pick any subnet, such as 128.230.0.0/16; you should not pick the subnet that your VM is attached to</w:t>
      </w:r>
    </w:p>
    <w:p w14:paraId="6DE2BEB4" w14:textId="43AB9366" w:rsidR="00404CA2" w:rsidRDefault="001A5614" w:rsidP="003F78A6">
      <w:r>
        <w:rPr>
          <w:noProof/>
        </w:rPr>
        <w:lastRenderedPageBreak/>
        <w:drawing>
          <wp:inline distT="0" distB="0" distL="0" distR="0" wp14:anchorId="715C0F3A" wp14:editId="73C10D91">
            <wp:extent cx="3625442" cy="19876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5442" cy="19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96EF" w14:textId="467995E1" w:rsidR="001A5614" w:rsidRDefault="004F51C6" w:rsidP="003F78A6">
      <w:r>
        <w:t>Pick subnet 192.168.42.0/24 while VM is attached to 192.168.43.0/24.</w:t>
      </w:r>
    </w:p>
    <w:p w14:paraId="4177B281" w14:textId="4CC0EEC0" w:rsidR="004F51C6" w:rsidRDefault="004F51C6" w:rsidP="003F78A6">
      <w:r>
        <w:t>Capture packets to go to this subnet below.</w:t>
      </w:r>
    </w:p>
    <w:p w14:paraId="20942374" w14:textId="4C8FB9DF" w:rsidR="00EC5558" w:rsidRPr="00EC5558" w:rsidRDefault="00EC5558" w:rsidP="003F78A6">
      <w:r>
        <w:rPr>
          <w:noProof/>
        </w:rPr>
        <w:drawing>
          <wp:inline distT="0" distB="0" distL="0" distR="0" wp14:anchorId="40DA89F6" wp14:editId="68D96FBE">
            <wp:extent cx="5274310" cy="8197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F726" w14:textId="0DA3A380" w:rsidR="004F51C6" w:rsidRDefault="004F51C6" w:rsidP="003F78A6">
      <w:r>
        <w:rPr>
          <w:noProof/>
        </w:rPr>
        <w:drawing>
          <wp:inline distT="0" distB="0" distL="0" distR="0" wp14:anchorId="59C41BD2" wp14:editId="17C7F250">
            <wp:extent cx="5274310" cy="42608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9D30" w14:textId="3DB7084A" w:rsidR="004F51C6" w:rsidRDefault="004F51C6" w:rsidP="003F78A6"/>
    <w:p w14:paraId="31C5CE28" w14:textId="7F0DDE34" w:rsidR="004F51C6" w:rsidRDefault="004F51C6" w:rsidP="003F78A6"/>
    <w:p w14:paraId="38B675ED" w14:textId="67822B64" w:rsidR="00E24DBB" w:rsidRPr="00E24DBB" w:rsidRDefault="00E24DBB" w:rsidP="00E24DBB">
      <w:pPr>
        <w:pStyle w:val="3"/>
      </w:pPr>
      <w:r w:rsidRPr="00E24DBB">
        <w:lastRenderedPageBreak/>
        <w:t>Task 1.2: Spoofing ICMP Packets</w:t>
      </w:r>
    </w:p>
    <w:p w14:paraId="54CE97F5" w14:textId="07C77C10" w:rsidR="00E24DBB" w:rsidRDefault="00E24DBB" w:rsidP="00E24DBB">
      <w:r>
        <w:rPr>
          <w:noProof/>
        </w:rPr>
        <w:drawing>
          <wp:inline distT="0" distB="0" distL="0" distR="0" wp14:anchorId="1D87E886" wp14:editId="34C60D44">
            <wp:extent cx="5274310" cy="27038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3866" w14:textId="30B3F5BE" w:rsidR="00E24DBB" w:rsidRDefault="00E24DBB" w:rsidP="00E24DBB">
      <w:r>
        <w:t>Seed ubuntu spoof 192.168.43.166.</w:t>
      </w:r>
    </w:p>
    <w:p w14:paraId="02E7434F" w14:textId="2BC16B64" w:rsidR="00E24DBB" w:rsidRPr="00E24DBB" w:rsidRDefault="00E24DBB" w:rsidP="00E24DBB">
      <w:r>
        <w:rPr>
          <w:rFonts w:hint="eastAsia"/>
        </w:rPr>
        <w:t>A</w:t>
      </w:r>
      <w:r>
        <w:t>fter spoofing, 192.168.43.166 ping reply to 192.168.43.111</w:t>
      </w:r>
    </w:p>
    <w:p w14:paraId="56B87E4B" w14:textId="46BF9C38" w:rsidR="00404CA2" w:rsidRDefault="00E24DBB" w:rsidP="003F78A6">
      <w:r>
        <w:rPr>
          <w:noProof/>
        </w:rPr>
        <w:drawing>
          <wp:inline distT="0" distB="0" distL="0" distR="0" wp14:anchorId="5F5D6228" wp14:editId="5726C072">
            <wp:extent cx="5274310" cy="28848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E982" w14:textId="7F82FFE8" w:rsidR="00F52A84" w:rsidRDefault="00F52A84" w:rsidP="003F78A6"/>
    <w:p w14:paraId="5FA065C2" w14:textId="276CB4B2" w:rsidR="00F52A84" w:rsidRDefault="00F52A84" w:rsidP="003F78A6"/>
    <w:p w14:paraId="105CD5C0" w14:textId="254654F4" w:rsidR="00F52A84" w:rsidRDefault="00F52A84" w:rsidP="00F52A84">
      <w:pPr>
        <w:pStyle w:val="3"/>
      </w:pPr>
      <w:r w:rsidRPr="00F52A84">
        <w:lastRenderedPageBreak/>
        <w:t>Task 1.3: Traceroute</w:t>
      </w:r>
    </w:p>
    <w:p w14:paraId="1635E5CA" w14:textId="53EC4A43" w:rsidR="00F52A84" w:rsidRDefault="00934C71" w:rsidP="00F52A84">
      <w:r>
        <w:rPr>
          <w:noProof/>
        </w:rPr>
        <w:drawing>
          <wp:inline distT="0" distB="0" distL="0" distR="0" wp14:anchorId="0237F2EC" wp14:editId="3B234A75">
            <wp:extent cx="5274310" cy="27063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CB6D" w14:textId="59B52862" w:rsidR="00934C71" w:rsidRDefault="00934C71" w:rsidP="00F52A84">
      <w:r>
        <w:rPr>
          <w:noProof/>
        </w:rPr>
        <w:drawing>
          <wp:inline distT="0" distB="0" distL="0" distR="0" wp14:anchorId="264FA414" wp14:editId="7CDFB9AD">
            <wp:extent cx="5274310" cy="12052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1D22" w14:textId="24D54084" w:rsidR="00934C71" w:rsidRDefault="00934C71" w:rsidP="00F52A84"/>
    <w:p w14:paraId="2418DC06" w14:textId="4C8A620A" w:rsidR="00934C71" w:rsidRDefault="00934C71" w:rsidP="00934C71">
      <w:pPr>
        <w:pStyle w:val="3"/>
      </w:pPr>
      <w:r w:rsidRPr="00934C71">
        <w:t>Task 1.4: Sniffing and-then Spoofing</w:t>
      </w:r>
    </w:p>
    <w:p w14:paraId="73DFFB30" w14:textId="152FD7B7" w:rsidR="000C1845" w:rsidRDefault="000C1845" w:rsidP="000C1845">
      <w:r>
        <w:rPr>
          <w:noProof/>
        </w:rPr>
        <w:drawing>
          <wp:inline distT="0" distB="0" distL="0" distR="0" wp14:anchorId="6773570E" wp14:editId="3DD8644D">
            <wp:extent cx="5274310" cy="25298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A6B2" w14:textId="04D9AAAA" w:rsidR="000C1845" w:rsidRDefault="000C1845" w:rsidP="000C1845">
      <w:r>
        <w:rPr>
          <w:noProof/>
        </w:rPr>
        <w:lastRenderedPageBreak/>
        <w:drawing>
          <wp:inline distT="0" distB="0" distL="0" distR="0" wp14:anchorId="76D2B771" wp14:editId="0F31D000">
            <wp:extent cx="5274310" cy="36468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7E4" w14:textId="78F0EF24" w:rsidR="007432A8" w:rsidRDefault="007432A8" w:rsidP="000C1845"/>
    <w:p w14:paraId="4E1325B3" w14:textId="39B6F8C5" w:rsidR="007432A8" w:rsidRDefault="007432A8" w:rsidP="007432A8">
      <w:pPr>
        <w:pStyle w:val="2"/>
      </w:pPr>
      <w:r w:rsidRPr="007432A8">
        <w:t>Lab Task Set 2: Writing Programs to Sniff and Spoof Packets</w:t>
      </w:r>
    </w:p>
    <w:p w14:paraId="3B725FBB" w14:textId="7282A087" w:rsidR="007432A8" w:rsidRDefault="007432A8" w:rsidP="007432A8">
      <w:pPr>
        <w:rPr>
          <w:i/>
          <w:iCs/>
        </w:rPr>
      </w:pPr>
      <w:r w:rsidRPr="007432A8">
        <w:rPr>
          <w:i/>
          <w:iCs/>
        </w:rPr>
        <w:t>It depends on the time</w:t>
      </w:r>
    </w:p>
    <w:p w14:paraId="18554299" w14:textId="19E89C42" w:rsidR="007432A8" w:rsidRDefault="007432A8" w:rsidP="007432A8">
      <w:pPr>
        <w:rPr>
          <w:i/>
          <w:iCs/>
        </w:rPr>
      </w:pPr>
    </w:p>
    <w:p w14:paraId="0BBF5E0E" w14:textId="4787FCE7" w:rsidR="007432A8" w:rsidRDefault="007432A8" w:rsidP="007432A8"/>
    <w:p w14:paraId="46FDFE23" w14:textId="190B64DA" w:rsidR="007432A8" w:rsidRDefault="007432A8" w:rsidP="007432A8"/>
    <w:p w14:paraId="6528B464" w14:textId="659D5F2E" w:rsidR="007432A8" w:rsidRDefault="007432A8" w:rsidP="007432A8"/>
    <w:p w14:paraId="61595567" w14:textId="3B2E4DA0" w:rsidR="007432A8" w:rsidRDefault="007432A8" w:rsidP="007432A8"/>
    <w:p w14:paraId="7A64BA9A" w14:textId="0557B117" w:rsidR="007432A8" w:rsidRDefault="007432A8" w:rsidP="007432A8"/>
    <w:p w14:paraId="10317EAC" w14:textId="55D5529E" w:rsidR="007432A8" w:rsidRDefault="007432A8" w:rsidP="007432A8"/>
    <w:p w14:paraId="73CF51D6" w14:textId="738361CB" w:rsidR="007432A8" w:rsidRDefault="007432A8" w:rsidP="007432A8"/>
    <w:p w14:paraId="124BAE0C" w14:textId="7C60BB3A" w:rsidR="007432A8" w:rsidRDefault="007432A8" w:rsidP="007432A8"/>
    <w:p w14:paraId="25FB9B1B" w14:textId="407A182D" w:rsidR="007432A8" w:rsidRDefault="007432A8" w:rsidP="007432A8"/>
    <w:p w14:paraId="26FE471F" w14:textId="03FB42C3" w:rsidR="007432A8" w:rsidRDefault="007432A8" w:rsidP="007432A8"/>
    <w:p w14:paraId="593CE5CA" w14:textId="10486402" w:rsidR="007432A8" w:rsidRDefault="007432A8" w:rsidP="007432A8"/>
    <w:p w14:paraId="44314A3D" w14:textId="31F9D1C4" w:rsidR="007432A8" w:rsidRDefault="007432A8" w:rsidP="007432A8"/>
    <w:p w14:paraId="57F10A3E" w14:textId="5522D5A6" w:rsidR="007432A8" w:rsidRDefault="007432A8" w:rsidP="007432A8"/>
    <w:p w14:paraId="346B1513" w14:textId="0B145698" w:rsidR="007432A8" w:rsidRDefault="007432A8" w:rsidP="007432A8"/>
    <w:p w14:paraId="264AACC8" w14:textId="19D34AE7" w:rsidR="007432A8" w:rsidRDefault="007432A8" w:rsidP="007432A8"/>
    <w:p w14:paraId="59ED3604" w14:textId="7C3E16D5" w:rsidR="007432A8" w:rsidRDefault="007432A8" w:rsidP="007432A8"/>
    <w:p w14:paraId="74FEF258" w14:textId="73A41BAB" w:rsidR="007432A8" w:rsidRDefault="007432A8" w:rsidP="007432A8"/>
    <w:p w14:paraId="79C65924" w14:textId="4956BB2E" w:rsidR="007432A8" w:rsidRDefault="007432A8" w:rsidP="007432A8"/>
    <w:p w14:paraId="1F57AC5A" w14:textId="017BCDF8" w:rsidR="007432A8" w:rsidRDefault="007432A8" w:rsidP="007432A8"/>
    <w:p w14:paraId="05994B56" w14:textId="5DA7F33B" w:rsidR="007432A8" w:rsidRDefault="007432A8" w:rsidP="009464A9">
      <w:pPr>
        <w:pStyle w:val="1"/>
        <w:jc w:val="center"/>
      </w:pPr>
      <w:r w:rsidRPr="007432A8">
        <w:lastRenderedPageBreak/>
        <w:t>ARP Cache Poisoning Attack Lab</w:t>
      </w:r>
    </w:p>
    <w:p w14:paraId="7E35CA97" w14:textId="1048C988" w:rsidR="0088302F" w:rsidRDefault="00753895" w:rsidP="0088302F">
      <w:r>
        <w:t xml:space="preserve">(B) </w:t>
      </w:r>
      <w:r w:rsidR="0088302F">
        <w:t xml:space="preserve">Physical </w:t>
      </w:r>
      <w:r w:rsidR="0088302F">
        <w:rPr>
          <w:rFonts w:hint="eastAsia"/>
        </w:rPr>
        <w:t>machine</w:t>
      </w:r>
      <w:r w:rsidR="0088302F">
        <w:t>: 192.168.43.166</w:t>
      </w:r>
      <w:r>
        <w:t xml:space="preserve">  </w:t>
      </w:r>
      <w:r w:rsidRPr="00753895">
        <w:t>a8:7e:ea:eb:bd:83</w:t>
      </w:r>
    </w:p>
    <w:p w14:paraId="70A9FEC9" w14:textId="7E4F5F30" w:rsidR="0088302F" w:rsidRDefault="00753895" w:rsidP="0088302F">
      <w:r>
        <w:t xml:space="preserve">(M) </w:t>
      </w:r>
      <w:r w:rsidR="0088302F">
        <w:rPr>
          <w:rFonts w:hint="eastAsia"/>
        </w:rPr>
        <w:t>V</w:t>
      </w:r>
      <w:r w:rsidR="0088302F">
        <w:t>irtual machine(Ubuntu): 192.168.43.161</w:t>
      </w:r>
      <w:r>
        <w:t xml:space="preserve">  </w:t>
      </w:r>
      <w:r w:rsidRPr="00753895">
        <w:t>00:0c:29:68:c1:20</w:t>
      </w:r>
    </w:p>
    <w:p w14:paraId="44A04FA4" w14:textId="34AA265C" w:rsidR="0088302F" w:rsidRDefault="00753895" w:rsidP="0088302F">
      <w:r>
        <w:t xml:space="preserve">(A) </w:t>
      </w:r>
      <w:r w:rsidR="0088302F">
        <w:t>Virtual machine(kali): 192.168.43.111</w:t>
      </w:r>
      <w:r>
        <w:t xml:space="preserve">   </w:t>
      </w:r>
      <w:r w:rsidRPr="00753895">
        <w:t>00:0c:29:6c:62:c5</w:t>
      </w:r>
    </w:p>
    <w:p w14:paraId="0F2AF641" w14:textId="77777777" w:rsidR="0088302F" w:rsidRPr="0088302F" w:rsidRDefault="0088302F" w:rsidP="0088302F"/>
    <w:p w14:paraId="5A9059D7" w14:textId="4AFC0547" w:rsidR="007432A8" w:rsidRDefault="009464A9" w:rsidP="009464A9">
      <w:pPr>
        <w:pStyle w:val="2"/>
      </w:pPr>
      <w:r w:rsidRPr="009464A9">
        <w:t>Task 1: ARP Cache Poisoning</w:t>
      </w:r>
    </w:p>
    <w:p w14:paraId="416355FA" w14:textId="1F848D10" w:rsidR="009464A9" w:rsidRDefault="0088302F" w:rsidP="0088302F">
      <w:pPr>
        <w:pStyle w:val="3"/>
      </w:pPr>
      <w:r w:rsidRPr="0088302F">
        <w:t>Task 1A (using ARP request)</w:t>
      </w:r>
    </w:p>
    <w:p w14:paraId="3B246A91" w14:textId="7E6DCF8C" w:rsidR="0061653A" w:rsidRPr="0061653A" w:rsidRDefault="0061653A" w:rsidP="0061653A">
      <w:r w:rsidRPr="0061653A">
        <w:t>On host M, construct an ARP request packet and send to host A.</w:t>
      </w:r>
    </w:p>
    <w:p w14:paraId="257194ED" w14:textId="027A2E94" w:rsidR="0088302F" w:rsidRDefault="00735540" w:rsidP="0088302F">
      <w:r>
        <w:t xml:space="preserve">Map </w:t>
      </w:r>
      <w:r w:rsidRPr="00735540">
        <w:t>M’s MAC address to B’s IP address in A’s ARP cache.</w:t>
      </w:r>
    </w:p>
    <w:p w14:paraId="2459875C" w14:textId="30E758C2" w:rsidR="00735540" w:rsidRDefault="00735540" w:rsidP="0088302F">
      <w:r>
        <w:rPr>
          <w:noProof/>
        </w:rPr>
        <w:drawing>
          <wp:inline distT="0" distB="0" distL="0" distR="0" wp14:anchorId="3644E344" wp14:editId="6101A1FE">
            <wp:extent cx="5274310" cy="22256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0DDD" w14:textId="058A977E" w:rsidR="00735540" w:rsidRDefault="00735540" w:rsidP="0088302F">
      <w:r>
        <w:rPr>
          <w:noProof/>
        </w:rPr>
        <w:drawing>
          <wp:inline distT="0" distB="0" distL="0" distR="0" wp14:anchorId="30E2823C" wp14:editId="252473C6">
            <wp:extent cx="5274310" cy="18745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D435" w14:textId="30B75C6A" w:rsidR="00735540" w:rsidRDefault="00735540" w:rsidP="0088302F">
      <w:r>
        <w:rPr>
          <w:noProof/>
        </w:rPr>
        <w:lastRenderedPageBreak/>
        <w:drawing>
          <wp:inline distT="0" distB="0" distL="0" distR="0" wp14:anchorId="7A178219" wp14:editId="761CF919">
            <wp:extent cx="5274310" cy="355536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0B34" w14:textId="139FFF86" w:rsidR="0061653A" w:rsidRDefault="0061653A" w:rsidP="0088302F">
      <w:r>
        <w:rPr>
          <w:rFonts w:hint="eastAsia"/>
        </w:rPr>
        <w:t>Now</w:t>
      </w:r>
      <w:r>
        <w:t xml:space="preserve">, </w:t>
      </w:r>
      <w:r w:rsidRPr="009464A9">
        <w:t>ARP Cache Poisoning</w:t>
      </w:r>
      <w:r>
        <w:t xml:space="preserve"> has succeeded using ARP request.</w:t>
      </w:r>
    </w:p>
    <w:p w14:paraId="50F3EAAE" w14:textId="5D1406B8" w:rsidR="00735540" w:rsidRDefault="00735540" w:rsidP="0088302F">
      <w:r>
        <w:rPr>
          <w:noProof/>
        </w:rPr>
        <w:drawing>
          <wp:inline distT="0" distB="0" distL="0" distR="0" wp14:anchorId="6452B2F5" wp14:editId="53A85358">
            <wp:extent cx="4595406" cy="755300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5406" cy="75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91CA" w14:textId="6E5F8EA3" w:rsidR="00735540" w:rsidRDefault="00735540" w:rsidP="0088302F">
      <w:r>
        <w:rPr>
          <w:noProof/>
        </w:rPr>
        <w:drawing>
          <wp:inline distT="0" distB="0" distL="0" distR="0" wp14:anchorId="62EFFF38" wp14:editId="3E7D87F4">
            <wp:extent cx="5274310" cy="11258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0212" w14:textId="3ECA8E68" w:rsidR="00735540" w:rsidRDefault="00735540" w:rsidP="00735540">
      <w:pPr>
        <w:pStyle w:val="3"/>
      </w:pPr>
      <w:r w:rsidRPr="00735540">
        <w:t>Task 1B (using ARP reply)</w:t>
      </w:r>
    </w:p>
    <w:p w14:paraId="7BC5EFBD" w14:textId="039FAAD7" w:rsidR="00735540" w:rsidRDefault="0061653A" w:rsidP="00735540">
      <w:r>
        <w:rPr>
          <w:noProof/>
        </w:rPr>
        <w:drawing>
          <wp:inline distT="0" distB="0" distL="0" distR="0" wp14:anchorId="3DB93C34" wp14:editId="06475D54">
            <wp:extent cx="3188163" cy="32597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8163" cy="32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B4B4" w14:textId="54FDCB92" w:rsidR="0061653A" w:rsidRDefault="0061653A" w:rsidP="00735540">
      <w:r>
        <w:t xml:space="preserve">Clear the </w:t>
      </w:r>
      <w:proofErr w:type="spellStart"/>
      <w:r>
        <w:t>arp</w:t>
      </w:r>
      <w:proofErr w:type="spellEnd"/>
      <w:r>
        <w:t xml:space="preserve"> cache.</w:t>
      </w:r>
    </w:p>
    <w:p w14:paraId="277775D5" w14:textId="49755C6E" w:rsidR="0061653A" w:rsidRDefault="0061653A" w:rsidP="00735540">
      <w:r>
        <w:rPr>
          <w:noProof/>
        </w:rPr>
        <w:drawing>
          <wp:inline distT="0" distB="0" distL="0" distR="0" wp14:anchorId="651814CA" wp14:editId="1F48DDE5">
            <wp:extent cx="5274310" cy="2355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B151" w14:textId="14D75361" w:rsidR="0061653A" w:rsidRDefault="0061653A" w:rsidP="00735540">
      <w:r>
        <w:t xml:space="preserve">Set op = 2 to </w:t>
      </w:r>
      <w:r w:rsidR="00E942D3">
        <w:t xml:space="preserve">use </w:t>
      </w:r>
      <w:proofErr w:type="spellStart"/>
      <w:r w:rsidR="00E942D3">
        <w:t>arp</w:t>
      </w:r>
      <w:proofErr w:type="spellEnd"/>
      <w:r w:rsidR="00E942D3">
        <w:t xml:space="preserve"> reply.</w:t>
      </w:r>
    </w:p>
    <w:p w14:paraId="23A664EA" w14:textId="417A3315" w:rsidR="00067B40" w:rsidRDefault="00067B40" w:rsidP="00735540"/>
    <w:p w14:paraId="080690D0" w14:textId="4EA7AAE4" w:rsidR="00067B40" w:rsidRDefault="00067B40" w:rsidP="00735540">
      <w:r>
        <w:t xml:space="preserve">Change B to 192.168.43.116  </w:t>
      </w:r>
      <w:r w:rsidRPr="00067B40">
        <w:t>00:0c:29:4b:8e:80</w:t>
      </w:r>
    </w:p>
    <w:p w14:paraId="2F68483A" w14:textId="6EAFD007" w:rsidR="00067B40" w:rsidRDefault="00067B40" w:rsidP="00735540">
      <w:r>
        <w:rPr>
          <w:noProof/>
        </w:rPr>
        <w:lastRenderedPageBreak/>
        <w:drawing>
          <wp:inline distT="0" distB="0" distL="0" distR="0" wp14:anchorId="3520A3BF" wp14:editId="2AD95572">
            <wp:extent cx="5274310" cy="31127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7FAC" w14:textId="02430732" w:rsidR="00067B40" w:rsidRDefault="00067B40" w:rsidP="00735540">
      <w:r>
        <w:t>It seems to fail.</w:t>
      </w:r>
    </w:p>
    <w:p w14:paraId="6077BE5D" w14:textId="32434F3D" w:rsidR="00067B40" w:rsidRDefault="00067B40" w:rsidP="00735540">
      <w:r>
        <w:rPr>
          <w:noProof/>
        </w:rPr>
        <w:drawing>
          <wp:inline distT="0" distB="0" distL="0" distR="0" wp14:anchorId="5B439619" wp14:editId="7025D9CB">
            <wp:extent cx="5274310" cy="4400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995F" w14:textId="77213302" w:rsidR="0061653A" w:rsidRDefault="0061653A" w:rsidP="00735540"/>
    <w:p w14:paraId="4FAED414" w14:textId="412150AA" w:rsidR="00067B40" w:rsidRDefault="00067B40" w:rsidP="00067B40">
      <w:pPr>
        <w:pStyle w:val="3"/>
      </w:pPr>
      <w:r w:rsidRPr="00067B40">
        <w:t>Task 1C (using ARP gratuitous message)</w:t>
      </w:r>
    </w:p>
    <w:p w14:paraId="36205118" w14:textId="36B4A7ED" w:rsidR="00067B40" w:rsidRDefault="00203FE3" w:rsidP="00067B40">
      <w:r>
        <w:rPr>
          <w:noProof/>
        </w:rPr>
        <w:drawing>
          <wp:inline distT="0" distB="0" distL="0" distR="0" wp14:anchorId="6EF7C367" wp14:editId="1CBCFF99">
            <wp:extent cx="3220278" cy="178019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30441" cy="178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F2AF" w14:textId="19A65EE2" w:rsidR="00203FE3" w:rsidRDefault="00203FE3" w:rsidP="00067B40">
      <w:r>
        <w:rPr>
          <w:noProof/>
        </w:rPr>
        <w:drawing>
          <wp:inline distT="0" distB="0" distL="0" distR="0" wp14:anchorId="6CA38273" wp14:editId="68987498">
            <wp:extent cx="5274310" cy="90043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7A4A" w14:textId="2077E0F4" w:rsidR="00101DEC" w:rsidRDefault="00203FE3" w:rsidP="00067B40">
      <w:r>
        <w:t>Spoof succeeds.</w:t>
      </w:r>
    </w:p>
    <w:p w14:paraId="184D228E" w14:textId="1C120B28" w:rsidR="00101DEC" w:rsidRDefault="00101DEC" w:rsidP="00101DEC">
      <w:pPr>
        <w:pStyle w:val="2"/>
      </w:pPr>
      <w:r w:rsidRPr="00101DEC">
        <w:t>Task 2: MITM Attack on Telnet using ARP Cache Poisoning</w:t>
      </w:r>
    </w:p>
    <w:p w14:paraId="7B42AFCF" w14:textId="037B01AC" w:rsidR="00101DEC" w:rsidRDefault="00101DEC" w:rsidP="00101DEC"/>
    <w:p w14:paraId="20FBE3B3" w14:textId="16B66691" w:rsidR="00101DEC" w:rsidRDefault="00A5675C" w:rsidP="00A5675C">
      <w:pPr>
        <w:pStyle w:val="1"/>
        <w:jc w:val="center"/>
      </w:pPr>
      <w:r w:rsidRPr="00A5675C">
        <w:lastRenderedPageBreak/>
        <w:t>IP/ICMP Attacks Lab</w:t>
      </w:r>
    </w:p>
    <w:p w14:paraId="6E8977E1" w14:textId="55EEF069" w:rsidR="00A5675C" w:rsidRDefault="00A5675C" w:rsidP="00A5675C">
      <w:pPr>
        <w:pStyle w:val="2"/>
      </w:pPr>
      <w:r w:rsidRPr="00A5675C">
        <w:t>Tasks 1: IP Fragmentation</w:t>
      </w:r>
    </w:p>
    <w:p w14:paraId="4A89DB30" w14:textId="4C721008" w:rsidR="00A5675C" w:rsidRDefault="00A5675C" w:rsidP="00A5675C">
      <w:pPr>
        <w:pStyle w:val="3"/>
      </w:pPr>
      <w:r w:rsidRPr="00A5675C">
        <w:t>Task 1.a: Conducting IP Fragmentation</w:t>
      </w:r>
    </w:p>
    <w:p w14:paraId="4EDDE729" w14:textId="0119FEBE" w:rsidR="00A5675C" w:rsidRDefault="00D64740" w:rsidP="00A5675C">
      <w:r>
        <w:rPr>
          <w:noProof/>
        </w:rPr>
        <w:drawing>
          <wp:inline distT="0" distB="0" distL="0" distR="0" wp14:anchorId="15AF2305" wp14:editId="378EECAA">
            <wp:extent cx="5274310" cy="26244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6F5A" w14:textId="17370A99" w:rsidR="00D64740" w:rsidRPr="00A5675C" w:rsidRDefault="00D64740" w:rsidP="00A5675C">
      <w:r>
        <w:rPr>
          <w:noProof/>
        </w:rPr>
        <w:drawing>
          <wp:inline distT="0" distB="0" distL="0" distR="0" wp14:anchorId="359E3DE4" wp14:editId="1CF6FA0E">
            <wp:extent cx="5274310" cy="15309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45D4" w14:textId="6DD4708D" w:rsidR="00A5675C" w:rsidRDefault="00A5675C" w:rsidP="00A5675C">
      <w:pPr>
        <w:pStyle w:val="3"/>
      </w:pPr>
      <w:r w:rsidRPr="00A5675C">
        <w:t>Task 1.b: IP Fragments with Overlapping Content</w:t>
      </w:r>
    </w:p>
    <w:p w14:paraId="09EEB04F" w14:textId="1830427A" w:rsidR="00644A26" w:rsidRPr="00644A26" w:rsidRDefault="00644A26" w:rsidP="00644A26">
      <w:pPr>
        <w:rPr>
          <w:rFonts w:hint="eastAsia"/>
        </w:rPr>
      </w:pPr>
      <w:r>
        <w:t>a</w:t>
      </w:r>
      <w:r>
        <w:rPr>
          <w:rFonts w:hint="eastAsia"/>
        </w:rPr>
        <w:t>ka.</w:t>
      </w:r>
      <w:r>
        <w:t xml:space="preserve"> t</w:t>
      </w:r>
      <w:r>
        <w:rPr>
          <w:rFonts w:hint="eastAsia"/>
        </w:rPr>
        <w:t>eardrop</w:t>
      </w:r>
      <w:r>
        <w:t xml:space="preserve"> </w:t>
      </w:r>
      <w:r>
        <w:rPr>
          <w:rFonts w:hint="eastAsia"/>
        </w:rPr>
        <w:t>attack</w:t>
      </w:r>
    </w:p>
    <w:p w14:paraId="5BBC60A4" w14:textId="69C48A51" w:rsidR="00A5675C" w:rsidRDefault="00644A26" w:rsidP="00A5675C">
      <w:r>
        <w:rPr>
          <w:noProof/>
        </w:rPr>
        <w:lastRenderedPageBreak/>
        <w:drawing>
          <wp:inline distT="0" distB="0" distL="0" distR="0" wp14:anchorId="2A6E8B25" wp14:editId="3AB44914">
            <wp:extent cx="5274310" cy="35464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FC62E" wp14:editId="3C0A1496">
            <wp:extent cx="5274310" cy="5105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3EBC" w14:textId="33CB9BAA" w:rsidR="00644A26" w:rsidRDefault="00644A26" w:rsidP="00A5675C">
      <w:r>
        <w:rPr>
          <w:rFonts w:hint="eastAsia"/>
        </w:rPr>
        <w:t>K=16</w:t>
      </w:r>
    </w:p>
    <w:p w14:paraId="16F6CB22" w14:textId="6955FA7D" w:rsidR="00644A26" w:rsidRDefault="00644A26" w:rsidP="00A5675C">
      <w:pPr>
        <w:rPr>
          <w:rFonts w:hint="eastAsia"/>
        </w:rPr>
      </w:pPr>
      <w:r>
        <w:rPr>
          <w:rFonts w:hint="eastAsia"/>
        </w:rPr>
        <w:t>T</w:t>
      </w:r>
      <w:r>
        <w:t>he results are the same.</w:t>
      </w:r>
    </w:p>
    <w:p w14:paraId="11A7C937" w14:textId="7A1A9869" w:rsidR="00644A26" w:rsidRPr="00A5675C" w:rsidRDefault="00644A26" w:rsidP="00A5675C">
      <w:pPr>
        <w:rPr>
          <w:rFonts w:hint="eastAsia"/>
        </w:rPr>
      </w:pPr>
      <w:r>
        <w:rPr>
          <w:noProof/>
        </w:rPr>
        <w:drawing>
          <wp:inline distT="0" distB="0" distL="0" distR="0" wp14:anchorId="3BAA6C18" wp14:editId="0859D129">
            <wp:extent cx="5274310" cy="3294822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740" cy="329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C64BF" wp14:editId="176AFFCD">
            <wp:extent cx="5274310" cy="44386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I</w:t>
      </w:r>
      <w:r>
        <w:t xml:space="preserve">t’s weird that the results are still same. </w:t>
      </w:r>
    </w:p>
    <w:p w14:paraId="3D7717EF" w14:textId="78B9C538" w:rsidR="00A5675C" w:rsidRDefault="00A5675C" w:rsidP="00A5675C">
      <w:pPr>
        <w:pStyle w:val="3"/>
      </w:pPr>
      <w:r w:rsidRPr="00A5675C">
        <w:lastRenderedPageBreak/>
        <w:t>Task 1.c: Sending a Super-Large Packet</w:t>
      </w:r>
    </w:p>
    <w:p w14:paraId="09CFDF72" w14:textId="2B6718C5" w:rsidR="00644A26" w:rsidRDefault="00583617" w:rsidP="00644A26">
      <w:r>
        <w:rPr>
          <w:noProof/>
        </w:rPr>
        <w:drawing>
          <wp:inline distT="0" distB="0" distL="0" distR="0" wp14:anchorId="3DF93398" wp14:editId="789947DE">
            <wp:extent cx="5274310" cy="38538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00A1" w14:textId="4E71E4BA" w:rsidR="00583617" w:rsidRPr="00644A26" w:rsidRDefault="00941447" w:rsidP="00644A26">
      <w:pPr>
        <w:rPr>
          <w:rFonts w:hint="eastAsia"/>
        </w:rPr>
      </w:pPr>
      <w:r>
        <w:t>Fail to fix the error.</w:t>
      </w:r>
    </w:p>
    <w:p w14:paraId="58CA13AC" w14:textId="0A153A5B" w:rsidR="00A5675C" w:rsidRPr="00A5675C" w:rsidRDefault="00A5675C" w:rsidP="00A5675C">
      <w:pPr>
        <w:pStyle w:val="3"/>
      </w:pPr>
      <w:r w:rsidRPr="00A5675C">
        <w:t>Task 1.d: Sending Incomplete IP Packet</w:t>
      </w:r>
    </w:p>
    <w:p w14:paraId="13904370" w14:textId="2B8C9284" w:rsidR="00101DEC" w:rsidRDefault="00941447" w:rsidP="00101DEC">
      <w:r>
        <w:rPr>
          <w:noProof/>
        </w:rPr>
        <w:drawing>
          <wp:inline distT="0" distB="0" distL="0" distR="0" wp14:anchorId="4ADD9A42" wp14:editId="3273BAAE">
            <wp:extent cx="4340989" cy="3267668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40989" cy="326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3951" w14:textId="47476015" w:rsidR="00941447" w:rsidRDefault="00941447" w:rsidP="00101DEC">
      <w:r>
        <w:rPr>
          <w:noProof/>
        </w:rPr>
        <w:lastRenderedPageBreak/>
        <w:drawing>
          <wp:inline distT="0" distB="0" distL="0" distR="0" wp14:anchorId="5110824B" wp14:editId="7B359FFB">
            <wp:extent cx="5274310" cy="166878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EBD5" w14:textId="2E9D5190" w:rsidR="00941447" w:rsidRPr="00101DEC" w:rsidRDefault="00D25497" w:rsidP="00D25497">
      <w:pPr>
        <w:rPr>
          <w:rFonts w:hint="eastAsia"/>
        </w:rPr>
      </w:pPr>
      <w:r>
        <w:t>F</w:t>
      </w:r>
      <w:r w:rsidRPr="00D25497">
        <w:t>ragment reassembly time exceeded</w:t>
      </w:r>
      <w:r>
        <w:rPr>
          <w:rFonts w:hint="eastAsia"/>
        </w:rPr>
        <w:t>.</w:t>
      </w:r>
      <w:r>
        <w:t xml:space="preserve"> </w:t>
      </w:r>
      <w:proofErr w:type="spellStart"/>
      <w:r>
        <w:t>Udp</w:t>
      </w:r>
      <w:proofErr w:type="spellEnd"/>
      <w:r>
        <w:t xml:space="preserve"> server release resource. </w:t>
      </w:r>
    </w:p>
    <w:sectPr w:rsidR="00941447" w:rsidRPr="00101D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177A18" w14:textId="77777777" w:rsidR="00DC0EE0" w:rsidRDefault="00DC0EE0" w:rsidP="000934DB">
      <w:r>
        <w:separator/>
      </w:r>
    </w:p>
  </w:endnote>
  <w:endnote w:type="continuationSeparator" w:id="0">
    <w:p w14:paraId="6448B3EF" w14:textId="77777777" w:rsidR="00DC0EE0" w:rsidRDefault="00DC0EE0" w:rsidP="000934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1F0C85" w14:textId="77777777" w:rsidR="00DC0EE0" w:rsidRDefault="00DC0EE0" w:rsidP="000934DB">
      <w:r>
        <w:separator/>
      </w:r>
    </w:p>
  </w:footnote>
  <w:footnote w:type="continuationSeparator" w:id="0">
    <w:p w14:paraId="0A8EC837" w14:textId="77777777" w:rsidR="00DC0EE0" w:rsidRDefault="00DC0EE0" w:rsidP="000934D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327"/>
    <w:rsid w:val="00067B40"/>
    <w:rsid w:val="000934DB"/>
    <w:rsid w:val="000C1845"/>
    <w:rsid w:val="00101DEC"/>
    <w:rsid w:val="0014312C"/>
    <w:rsid w:val="001A5614"/>
    <w:rsid w:val="00203FE3"/>
    <w:rsid w:val="003F78A6"/>
    <w:rsid w:val="00404CA2"/>
    <w:rsid w:val="004553AA"/>
    <w:rsid w:val="00484327"/>
    <w:rsid w:val="004C5AD7"/>
    <w:rsid w:val="004F51C6"/>
    <w:rsid w:val="00583617"/>
    <w:rsid w:val="0061653A"/>
    <w:rsid w:val="00644A26"/>
    <w:rsid w:val="006956D7"/>
    <w:rsid w:val="00735540"/>
    <w:rsid w:val="007432A8"/>
    <w:rsid w:val="00753895"/>
    <w:rsid w:val="00837505"/>
    <w:rsid w:val="0088302F"/>
    <w:rsid w:val="00934C71"/>
    <w:rsid w:val="00941447"/>
    <w:rsid w:val="009464A9"/>
    <w:rsid w:val="00A5675C"/>
    <w:rsid w:val="00C02122"/>
    <w:rsid w:val="00C3198A"/>
    <w:rsid w:val="00D25497"/>
    <w:rsid w:val="00D64740"/>
    <w:rsid w:val="00DC0EE0"/>
    <w:rsid w:val="00E24DBB"/>
    <w:rsid w:val="00E942D3"/>
    <w:rsid w:val="00EC5558"/>
    <w:rsid w:val="00F52A84"/>
    <w:rsid w:val="00FD4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A35FB7"/>
  <w15:chartTrackingRefBased/>
  <w15:docId w15:val="{AEA638BE-BA14-4081-AE56-58D3FF7DD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934D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934D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934D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C5AD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934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934D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934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934D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934DB"/>
    <w:rPr>
      <w:b/>
      <w:bCs/>
      <w:kern w:val="44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rsid w:val="000934DB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0934DB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934D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934DB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C5AD7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9974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1468</TotalTime>
  <Pages>15</Pages>
  <Words>355</Words>
  <Characters>2029</Characters>
  <Application>Microsoft Office Word</Application>
  <DocSecurity>0</DocSecurity>
  <Lines>16</Lines>
  <Paragraphs>4</Paragraphs>
  <ScaleCrop>false</ScaleCrop>
  <Company/>
  <LinksUpToDate>false</LinksUpToDate>
  <CharactersWithSpaces>2380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戚 圣嘉</dc:creator>
  <cp:keywords/>
  <dc:description/>
  <cp:lastModifiedBy>戚 圣嘉</cp:lastModifiedBy>
  <cp:revision>9</cp:revision>
  <dcterms:created xsi:type="dcterms:W3CDTF">2020-09-08T09:16:00Z</dcterms:created>
  <dcterms:modified xsi:type="dcterms:W3CDTF">2020-09-12T03:32:00Z</dcterms:modified>
</cp:coreProperties>
</file>